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034B" w14:textId="3CB18A76" w:rsidR="00A30E0E" w:rsidRDefault="004C333E" w:rsidP="00A30E0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5CCD" wp14:editId="003CEF36">
                <wp:simplePos x="0" y="0"/>
                <wp:positionH relativeFrom="column">
                  <wp:posOffset>899160</wp:posOffset>
                </wp:positionH>
                <wp:positionV relativeFrom="paragraph">
                  <wp:posOffset>-4445</wp:posOffset>
                </wp:positionV>
                <wp:extent cx="4505325" cy="561975"/>
                <wp:effectExtent l="13335" t="14605" r="15240" b="13970"/>
                <wp:wrapNone/>
                <wp:docPr id="3" name="Rettangolo con angoli ritagliati in diagon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325" cy="561975"/>
                        </a:xfrm>
                        <a:custGeom>
                          <a:avLst/>
                          <a:gdLst>
                            <a:gd name="T0" fmla="*/ 0 w 4505325"/>
                            <a:gd name="T1" fmla="*/ 0 h 561975"/>
                            <a:gd name="T2" fmla="*/ 4411661 w 4505325"/>
                            <a:gd name="T3" fmla="*/ 0 h 561975"/>
                            <a:gd name="T4" fmla="*/ 4505325 w 4505325"/>
                            <a:gd name="T5" fmla="*/ 93664 h 561975"/>
                            <a:gd name="T6" fmla="*/ 4505325 w 4505325"/>
                            <a:gd name="T7" fmla="*/ 561975 h 561975"/>
                            <a:gd name="T8" fmla="*/ 4505325 w 4505325"/>
                            <a:gd name="T9" fmla="*/ 561975 h 561975"/>
                            <a:gd name="T10" fmla="*/ 93664 w 4505325"/>
                            <a:gd name="T11" fmla="*/ 561975 h 561975"/>
                            <a:gd name="T12" fmla="*/ 0 w 4505325"/>
                            <a:gd name="T13" fmla="*/ 468311 h 561975"/>
                            <a:gd name="T14" fmla="*/ 0 w 4505325"/>
                            <a:gd name="T15" fmla="*/ 0 h 5619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505325" h="561975">
                              <a:moveTo>
                                <a:pt x="0" y="0"/>
                              </a:moveTo>
                              <a:lnTo>
                                <a:pt x="4411661" y="0"/>
                              </a:lnTo>
                              <a:lnTo>
                                <a:pt x="4505325" y="93664"/>
                              </a:lnTo>
                              <a:lnTo>
                                <a:pt x="4505325" y="561975"/>
                              </a:lnTo>
                              <a:lnTo>
                                <a:pt x="93664" y="561975"/>
                              </a:lnTo>
                              <a:lnTo>
                                <a:pt x="0" y="4683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angolo con angoli ritagliati in diagonale 3" o:spid="_x0000_s1026" style="position:absolute;margin-left:70.8pt;margin-top:-.35pt;width:35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53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" path="m,l4411661,r93664,93664l4505325,561975r-4411661,l,468311,,xe" filled="f" strokecolor="#00b050" strokeweight="1pt">
                <v:stroke joinstyle="miter"/>
                <v:path arrowok="t" o:connecttype="custom" o:connectlocs="0,0;4411661,0;4505325,93664;4505325,561975;4505325,561975;93664,561975;0,468311;0,0" o:connectangles="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BC56" wp14:editId="3660B5E5">
                <wp:simplePos x="0" y="0"/>
                <wp:positionH relativeFrom="column">
                  <wp:posOffset>896620</wp:posOffset>
                </wp:positionH>
                <wp:positionV relativeFrom="paragraph">
                  <wp:posOffset>45720</wp:posOffset>
                </wp:positionV>
                <wp:extent cx="4452620" cy="401320"/>
                <wp:effectExtent l="1270" t="0" r="3810" b="1905"/>
                <wp:wrapNone/>
                <wp:docPr id="2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C2D3C" w14:textId="77777777" w:rsidR="00A30E0E" w:rsidRDefault="00A30E0E" w:rsidP="00A30E0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CERTIFICATO AVVIO ALLA MACELLAZIONE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4" o:spid="_x0000_s1026" type="#_x0000_t202" style="position:absolute;margin-left:70.6pt;margin-top:3.6pt;width:350.6pt;height:3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" filled="f" stroked="f">
                <v:textbox style="mso-fit-shape-to-text:t">
                  <w:txbxContent>
                    <w:p w14:paraId="62EC2D3C" w14:textId="77777777" w:rsidR="00A30E0E" w:rsidRDefault="00A30E0E" w:rsidP="00A30E0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CERTIFICATO AVVIO ALLA MACELLAZIONE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8C7FD" wp14:editId="0FC89295">
                <wp:simplePos x="0" y="0"/>
                <wp:positionH relativeFrom="column">
                  <wp:posOffset>1817370</wp:posOffset>
                </wp:positionH>
                <wp:positionV relativeFrom="paragraph">
                  <wp:posOffset>2026920</wp:posOffset>
                </wp:positionV>
                <wp:extent cx="2649855" cy="266700"/>
                <wp:effectExtent l="0" t="0" r="0" b="0"/>
                <wp:wrapNone/>
                <wp:docPr id="1" name="CasellaDi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A8AE" w14:textId="77777777" w:rsidR="00A30E0E" w:rsidRDefault="00A30E0E" w:rsidP="00A30E0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DiTesto 2" o:spid="_x0000_s1027" type="#_x0000_t202" style="position:absolute;margin-left:143.1pt;margin-top:159.6pt;width:208.6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" filled="f" stroked="f">
                <v:textbox style="mso-fit-shape-to-text:t">
                  <w:txbxContent>
                    <w:p w14:paraId="4C30A8AE" w14:textId="77777777" w:rsidR="00A30E0E" w:rsidRDefault="00A30E0E" w:rsidP="00A30E0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0A3E1F" w14:textId="77777777" w:rsidR="00AA1F8F" w:rsidRDefault="00AA1F8F" w:rsidP="00476E9F">
      <w:pPr>
        <w:pStyle w:val="NormaleWeb"/>
        <w:spacing w:before="0" w:beforeAutospacing="0" w:after="0" w:afterAutospacing="0" w:line="480" w:lineRule="auto"/>
        <w:rPr>
          <w:rFonts w:asciiTheme="minorHAnsi" w:hAnsi="Calibri" w:cstheme="minorBidi"/>
          <w:b/>
          <w:bCs/>
          <w:color w:val="000000" w:themeColor="text1"/>
          <w:kern w:val="24"/>
          <w:sz w:val="26"/>
          <w:szCs w:val="26"/>
        </w:rPr>
      </w:pPr>
    </w:p>
    <w:p w14:paraId="5AFDF7FD" w14:textId="77777777" w:rsidR="008371BC" w:rsidRDefault="008371BC" w:rsidP="00476E9F">
      <w:pPr>
        <w:pStyle w:val="NormaleWeb"/>
        <w:spacing w:before="0" w:beforeAutospacing="0" w:after="0" w:afterAutospacing="0" w:line="480" w:lineRule="auto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14:paraId="5C1F7EBF" w14:textId="77777777" w:rsidR="00A30E0E" w:rsidRPr="00484839" w:rsidRDefault="00AA1F8F" w:rsidP="00476E9F">
      <w:pPr>
        <w:pStyle w:val="NormaleWeb"/>
        <w:spacing w:before="0" w:beforeAutospacing="0" w:after="0" w:afterAutospacing="0" w:line="480" w:lineRule="auto"/>
        <w:rPr>
          <w:rFonts w:asciiTheme="minorHAnsi" w:hAnsi="Calibri" w:cstheme="minorBidi"/>
          <w:b/>
          <w:bCs/>
          <w:color w:val="000000" w:themeColor="text1"/>
          <w:kern w:val="24"/>
        </w:rPr>
      </w:pPr>
      <w:r w:rsidRPr="00484839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Denominazione </w:t>
      </w:r>
      <w:r w:rsidR="00632344" w:rsidRPr="00484839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(ragione sociale) </w:t>
      </w:r>
      <w:r w:rsidRPr="00484839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Allevamento: </w:t>
      </w:r>
    </w:p>
    <w:p w14:paraId="3F4E5D6C" w14:textId="77777777" w:rsidR="00A30E0E" w:rsidRPr="00484839" w:rsidRDefault="00A30E0E" w:rsidP="00476E9F">
      <w:pPr>
        <w:pStyle w:val="NormaleWeb"/>
        <w:spacing w:before="0" w:beforeAutospacing="0" w:after="0" w:afterAutospacing="0" w:line="480" w:lineRule="auto"/>
      </w:pPr>
      <w:r w:rsidRPr="00484839">
        <w:rPr>
          <w:rFonts w:asciiTheme="minorHAnsi" w:hAnsi="Calibri" w:cstheme="minorBidi"/>
          <w:color w:val="000000" w:themeColor="text1"/>
          <w:kern w:val="24"/>
        </w:rPr>
        <w:t>Certificato avvio alla macellazione N.:</w:t>
      </w:r>
    </w:p>
    <w:p w14:paraId="3C62D1A0" w14:textId="77777777" w:rsidR="00A30E0E" w:rsidRPr="00484839" w:rsidRDefault="00A30E0E" w:rsidP="00476E9F">
      <w:pPr>
        <w:pStyle w:val="NormaleWeb"/>
        <w:spacing w:before="0" w:beforeAutospacing="0" w:after="0" w:afterAutospacing="0" w:line="480" w:lineRule="auto"/>
        <w:jc w:val="both"/>
        <w:rPr>
          <w:rFonts w:asciiTheme="minorHAnsi" w:hAnsi="Calibri" w:cstheme="minorBidi"/>
          <w:color w:val="000000" w:themeColor="text1"/>
          <w:kern w:val="24"/>
        </w:rPr>
      </w:pPr>
      <w:r w:rsidRPr="00484839">
        <w:rPr>
          <w:rFonts w:asciiTheme="minorHAnsi" w:hAnsi="Calibri" w:cstheme="minorBidi"/>
          <w:color w:val="000000" w:themeColor="text1"/>
          <w:kern w:val="24"/>
        </w:rPr>
        <w:t xml:space="preserve">Data emissione certificato avvio alla macellazione:         </w:t>
      </w:r>
    </w:p>
    <w:p w14:paraId="3610B55A" w14:textId="77777777" w:rsidR="00DA3AC6" w:rsidRPr="008371BC" w:rsidRDefault="00A30E0E" w:rsidP="00476E9F">
      <w:pPr>
        <w:pStyle w:val="NormaleWeb"/>
        <w:spacing w:before="0" w:beforeAutospacing="0" w:after="0" w:afterAutospacing="0" w:line="480" w:lineRule="auto"/>
        <w:jc w:val="both"/>
        <w:rPr>
          <w:rFonts w:asciiTheme="minorHAnsi" w:hAnsi="Calibri" w:cstheme="minorBidi"/>
          <w:color w:val="000000" w:themeColor="text1"/>
          <w:kern w:val="24"/>
        </w:rPr>
      </w:pPr>
      <w:r w:rsidRPr="008371BC">
        <w:rPr>
          <w:rFonts w:asciiTheme="minorHAnsi" w:hAnsi="Calibri" w:cstheme="minorBidi"/>
          <w:color w:val="000000" w:themeColor="text1"/>
          <w:kern w:val="24"/>
        </w:rPr>
        <w:t>N.</w:t>
      </w:r>
      <w:r w:rsidR="00DA3AC6" w:rsidRPr="008371BC"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8371BC">
        <w:rPr>
          <w:rFonts w:asciiTheme="minorHAnsi" w:hAnsi="Calibri" w:cstheme="minorBidi"/>
          <w:color w:val="000000" w:themeColor="text1"/>
          <w:kern w:val="24"/>
        </w:rPr>
        <w:t>partita</w:t>
      </w:r>
      <w:r w:rsidR="00295808">
        <w:rPr>
          <w:rFonts w:asciiTheme="minorHAnsi" w:hAnsi="Calibri" w:cstheme="minorBidi"/>
          <w:color w:val="000000" w:themeColor="text1"/>
          <w:kern w:val="24"/>
        </w:rPr>
        <w:t>:</w:t>
      </w:r>
      <w:r w:rsidRPr="008371BC">
        <w:rPr>
          <w:rFonts w:asciiTheme="minorHAnsi" w:hAnsi="Calibri" w:cstheme="minorBidi"/>
          <w:color w:val="000000" w:themeColor="text1"/>
          <w:kern w:val="24"/>
        </w:rPr>
        <w:t xml:space="preserve">         </w:t>
      </w:r>
    </w:p>
    <w:p w14:paraId="3A0A0973" w14:textId="77777777" w:rsidR="00A30E0E" w:rsidRPr="00484839" w:rsidRDefault="008371BC" w:rsidP="00476E9F">
      <w:pPr>
        <w:pStyle w:val="NormaleWeb"/>
        <w:spacing w:before="0" w:beforeAutospacing="0" w:after="0" w:afterAutospacing="0" w:line="480" w:lineRule="auto"/>
        <w:jc w:val="both"/>
      </w:pPr>
      <w:r>
        <w:rPr>
          <w:rFonts w:asciiTheme="minorHAnsi" w:hAnsi="Calibri" w:cstheme="minorBidi"/>
          <w:color w:val="000000" w:themeColor="text1"/>
          <w:kern w:val="24"/>
        </w:rPr>
        <w:t>Allevato</w:t>
      </w:r>
      <w:r w:rsidR="00632344" w:rsidRPr="00484839">
        <w:rPr>
          <w:rFonts w:asciiTheme="minorHAnsi" w:hAnsi="Calibri" w:cstheme="minorBidi"/>
          <w:color w:val="000000" w:themeColor="text1"/>
          <w:kern w:val="24"/>
        </w:rPr>
        <w:t xml:space="preserve"> in (Nazione)</w:t>
      </w:r>
      <w:r w:rsidR="00AA1F8F" w:rsidRPr="00484839">
        <w:rPr>
          <w:rFonts w:asciiTheme="minorHAnsi" w:hAnsi="Calibri" w:cstheme="minorBidi"/>
          <w:color w:val="000000" w:themeColor="text1"/>
          <w:kern w:val="24"/>
        </w:rPr>
        <w:t xml:space="preserve">: </w:t>
      </w:r>
    </w:p>
    <w:p w14:paraId="2E194CC2" w14:textId="77777777" w:rsidR="00A30E0E" w:rsidRPr="00484839" w:rsidRDefault="008371BC" w:rsidP="00476E9F">
      <w:pPr>
        <w:pStyle w:val="NormaleWeb"/>
        <w:spacing w:before="0" w:beforeAutospacing="0" w:after="0" w:afterAutospacing="0" w:line="480" w:lineRule="auto"/>
        <w:jc w:val="both"/>
      </w:pPr>
      <w:r>
        <w:rPr>
          <w:rFonts w:asciiTheme="minorHAnsi" w:hAnsi="Calibri" w:cstheme="minorBidi"/>
          <w:color w:val="000000" w:themeColor="text1"/>
          <w:kern w:val="24"/>
        </w:rPr>
        <w:t>Macellato</w:t>
      </w:r>
      <w:r w:rsidR="00A30E0E" w:rsidRPr="00484839">
        <w:rPr>
          <w:rFonts w:asciiTheme="minorHAnsi" w:hAnsi="Calibri" w:cstheme="minorBidi"/>
          <w:color w:val="000000" w:themeColor="text1"/>
          <w:kern w:val="24"/>
        </w:rPr>
        <w:t xml:space="preserve"> in</w:t>
      </w:r>
      <w:r w:rsidR="00632344" w:rsidRPr="00484839">
        <w:rPr>
          <w:rFonts w:asciiTheme="minorHAnsi" w:hAnsi="Calibri" w:cstheme="minorBidi"/>
          <w:color w:val="000000" w:themeColor="text1"/>
          <w:kern w:val="24"/>
        </w:rPr>
        <w:t xml:space="preserve"> (Nazione)</w:t>
      </w:r>
      <w:r w:rsidR="00A30E0E" w:rsidRPr="00484839">
        <w:rPr>
          <w:rFonts w:asciiTheme="minorHAnsi" w:hAnsi="Calibri" w:cstheme="minorBidi"/>
          <w:color w:val="000000" w:themeColor="text1"/>
          <w:kern w:val="24"/>
        </w:rPr>
        <w:t xml:space="preserve">:                    </w:t>
      </w:r>
    </w:p>
    <w:sectPr w:rsidR="00A30E0E" w:rsidRPr="00484839" w:rsidSect="003509D1">
      <w:headerReference w:type="default" r:id="rId7"/>
      <w:footerReference w:type="default" r:id="rId8"/>
      <w:pgSz w:w="11906" w:h="16838"/>
      <w:pgMar w:top="1417" w:right="1134" w:bottom="1134" w:left="113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1244" w14:textId="77777777" w:rsidR="007C092F" w:rsidRDefault="007C092F" w:rsidP="001A7E03">
      <w:pPr>
        <w:spacing w:after="0" w:line="240" w:lineRule="auto"/>
      </w:pPr>
      <w:r>
        <w:separator/>
      </w:r>
    </w:p>
  </w:endnote>
  <w:endnote w:type="continuationSeparator" w:id="0">
    <w:p w14:paraId="5DCBD7F3" w14:textId="77777777" w:rsidR="007C092F" w:rsidRDefault="007C092F" w:rsidP="001A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116B" w14:textId="77777777" w:rsidR="00ED1712" w:rsidRDefault="00ED1712" w:rsidP="001A7E03">
    <w:pPr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</w:p>
  <w:p w14:paraId="4AA636D3" w14:textId="77777777" w:rsidR="001A7E03" w:rsidRPr="003D3742" w:rsidRDefault="001A7E03" w:rsidP="001A7E03">
    <w:pPr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  <w:r w:rsidRPr="003D3742">
      <w:rPr>
        <w:rFonts w:ascii="Times New Roman" w:hAnsi="Times New Roman" w:cs="Times New Roman"/>
        <w:i/>
        <w:sz w:val="18"/>
        <w:szCs w:val="18"/>
      </w:rPr>
      <w:t>Consorzio di Ricerca Filiera Carni e Agroalimentare</w:t>
    </w:r>
    <w:r w:rsidR="003D3742"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</w:t>
    </w:r>
  </w:p>
  <w:p w14:paraId="6592075B" w14:textId="77777777" w:rsidR="001A7E03" w:rsidRPr="002F6E46" w:rsidRDefault="001A7E03" w:rsidP="002F6E46">
    <w:pPr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  <w:r w:rsidRPr="003D3742">
      <w:rPr>
        <w:rFonts w:ascii="Times New Roman" w:hAnsi="Times New Roman"/>
        <w:i/>
        <w:sz w:val="18"/>
        <w:szCs w:val="18"/>
      </w:rPr>
      <w:t>CORFILCARNI GCC</w:t>
    </w:r>
  </w:p>
  <w:p w14:paraId="2E310B92" w14:textId="77777777" w:rsidR="001A7E03" w:rsidRPr="003D3742" w:rsidRDefault="001A7E03" w:rsidP="001A7E03">
    <w:pPr>
      <w:pStyle w:val="Indirizzointerno"/>
      <w:jc w:val="both"/>
      <w:rPr>
        <w:rFonts w:ascii="Times New Roman" w:hAnsi="Times New Roman"/>
        <w:i/>
        <w:kern w:val="0"/>
        <w:sz w:val="18"/>
        <w:szCs w:val="18"/>
      </w:rPr>
    </w:pPr>
    <w:r w:rsidRPr="003D3742">
      <w:rPr>
        <w:rFonts w:ascii="Times New Roman" w:hAnsi="Times New Roman"/>
        <w:i/>
        <w:kern w:val="0"/>
        <w:sz w:val="18"/>
        <w:szCs w:val="18"/>
      </w:rPr>
      <w:t>c/o Dipartimento di Scienze Veterinarie</w:t>
    </w:r>
    <w:r w:rsidR="002F6E46">
      <w:rPr>
        <w:rFonts w:ascii="Times New Roman" w:hAnsi="Times New Roman"/>
        <w:i/>
        <w:kern w:val="0"/>
        <w:sz w:val="18"/>
        <w:szCs w:val="18"/>
      </w:rPr>
      <w:t xml:space="preserve"> - </w:t>
    </w:r>
    <w:r w:rsidRPr="003D3742">
      <w:rPr>
        <w:rFonts w:ascii="Times New Roman" w:hAnsi="Times New Roman"/>
        <w:i/>
        <w:kern w:val="0"/>
        <w:sz w:val="18"/>
        <w:szCs w:val="18"/>
      </w:rPr>
      <w:t>Università degli Studi di Messina</w:t>
    </w:r>
  </w:p>
  <w:p w14:paraId="2A95ADE4" w14:textId="77777777" w:rsidR="002F6E46" w:rsidRDefault="001A7E03" w:rsidP="00ED1712">
    <w:pPr>
      <w:pStyle w:val="Indirizzointerno"/>
      <w:jc w:val="both"/>
      <w:rPr>
        <w:rFonts w:ascii="Times New Roman" w:hAnsi="Times New Roman"/>
        <w:i/>
        <w:kern w:val="0"/>
        <w:sz w:val="18"/>
        <w:szCs w:val="18"/>
      </w:rPr>
    </w:pPr>
    <w:r w:rsidRPr="003D3742">
      <w:rPr>
        <w:rFonts w:ascii="Times New Roman" w:hAnsi="Times New Roman"/>
        <w:i/>
        <w:kern w:val="0"/>
        <w:sz w:val="18"/>
        <w:szCs w:val="18"/>
      </w:rPr>
      <w:t>Polo Universitario dell’Annunziata</w:t>
    </w:r>
    <w:r w:rsidR="002F6E46">
      <w:rPr>
        <w:rFonts w:ascii="Times New Roman" w:hAnsi="Times New Roman"/>
        <w:i/>
        <w:kern w:val="0"/>
        <w:sz w:val="18"/>
        <w:szCs w:val="18"/>
      </w:rPr>
      <w:t xml:space="preserve"> - </w:t>
    </w:r>
    <w:r w:rsidRPr="003D3742">
      <w:rPr>
        <w:rFonts w:ascii="Times New Roman" w:hAnsi="Times New Roman"/>
        <w:i/>
        <w:kern w:val="0"/>
        <w:sz w:val="18"/>
        <w:szCs w:val="18"/>
      </w:rPr>
      <w:t>98168 Messina</w:t>
    </w:r>
    <w:r w:rsidR="002F6E46">
      <w:rPr>
        <w:rFonts w:ascii="Times New Roman" w:hAnsi="Times New Roman"/>
        <w:i/>
        <w:kern w:val="0"/>
        <w:sz w:val="18"/>
        <w:szCs w:val="18"/>
      </w:rPr>
      <w:t xml:space="preserve"> </w:t>
    </w:r>
  </w:p>
  <w:p w14:paraId="4B3CD31A" w14:textId="77777777" w:rsidR="001A7E03" w:rsidRPr="003509D1" w:rsidRDefault="002F6E46" w:rsidP="00ED1712">
    <w:pPr>
      <w:pStyle w:val="Indirizzointerno"/>
      <w:jc w:val="both"/>
      <w:rPr>
        <w:rFonts w:ascii="Times New Roman" w:hAnsi="Times New Roman"/>
        <w:i/>
        <w:kern w:val="0"/>
        <w:sz w:val="18"/>
        <w:szCs w:val="18"/>
      </w:rPr>
    </w:pPr>
    <w:r w:rsidRPr="003509D1">
      <w:rPr>
        <w:rFonts w:ascii="Times New Roman" w:hAnsi="Times New Roman"/>
        <w:i/>
        <w:kern w:val="0"/>
        <w:sz w:val="18"/>
        <w:szCs w:val="18"/>
      </w:rPr>
      <w:t xml:space="preserve">Tel 090353659 - </w:t>
    </w:r>
    <w:hyperlink r:id="rId1" w:history="1">
      <w:r w:rsidR="00E9612A" w:rsidRPr="003509D1">
        <w:rPr>
          <w:rStyle w:val="Collegamentoipertestuale"/>
          <w:rFonts w:ascii="Times New Roman" w:hAnsi="Times New Roman"/>
          <w:i/>
          <w:kern w:val="0"/>
          <w:sz w:val="18"/>
          <w:szCs w:val="18"/>
        </w:rPr>
        <w:t>certificazione@corfilcarni.it</w:t>
      </w:r>
    </w:hyperlink>
    <w:r w:rsidRPr="003509D1">
      <w:rPr>
        <w:rFonts w:ascii="Times New Roman" w:hAnsi="Times New Roman"/>
        <w:i/>
        <w:kern w:val="0"/>
        <w:sz w:val="18"/>
        <w:szCs w:val="18"/>
      </w:rPr>
      <w:t xml:space="preserve"> – </w:t>
    </w:r>
    <w:hyperlink r:id="rId2" w:history="1">
      <w:r w:rsidRPr="003509D1">
        <w:rPr>
          <w:rStyle w:val="Collegamentoipertestuale"/>
          <w:rFonts w:ascii="Times New Roman" w:hAnsi="Times New Roman"/>
          <w:i/>
          <w:kern w:val="0"/>
          <w:sz w:val="18"/>
          <w:szCs w:val="18"/>
        </w:rPr>
        <w:t>corfilcarni@pec.it</w:t>
      </w:r>
    </w:hyperlink>
  </w:p>
  <w:p w14:paraId="777B6D06" w14:textId="77777777" w:rsidR="002F6E46" w:rsidRPr="003509D1" w:rsidRDefault="002F6E46" w:rsidP="00ED1712">
    <w:pPr>
      <w:pStyle w:val="Indirizzointerno"/>
      <w:jc w:val="both"/>
      <w:rPr>
        <w:rFonts w:ascii="Times New Roman" w:hAnsi="Times New Roman"/>
        <w:i/>
        <w:kern w:val="0"/>
        <w:sz w:val="18"/>
        <w:szCs w:val="18"/>
      </w:rPr>
    </w:pPr>
  </w:p>
  <w:p w14:paraId="5512848D" w14:textId="77777777" w:rsidR="003509D1" w:rsidRDefault="003509D1" w:rsidP="003509D1">
    <w:pPr>
      <w:widowControl w:val="0"/>
      <w:autoSpaceDE w:val="0"/>
      <w:autoSpaceDN w:val="0"/>
      <w:adjustRightInd w:val="0"/>
      <w:ind w:right="-50"/>
      <w:jc w:val="center"/>
      <w:rPr>
        <w:i/>
        <w:sz w:val="18"/>
        <w:szCs w:val="18"/>
      </w:rPr>
    </w:pPr>
    <w:r w:rsidRPr="003509D1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273FB5A" w14:textId="2562312B" w:rsidR="002F6E46" w:rsidRPr="00474E02" w:rsidRDefault="003509D1" w:rsidP="003509D1">
    <w:pPr>
      <w:widowControl w:val="0"/>
      <w:autoSpaceDE w:val="0"/>
      <w:autoSpaceDN w:val="0"/>
      <w:adjustRightInd w:val="0"/>
      <w:ind w:left="6372" w:right="-50"/>
      <w:jc w:val="center"/>
      <w:rPr>
        <w:rFonts w:ascii="Tahoma" w:hAnsi="Tahoma" w:cs="Tahoma"/>
        <w:color w:val="000000"/>
        <w:sz w:val="16"/>
        <w:szCs w:val="16"/>
      </w:rPr>
    </w:pPr>
    <w:r w:rsidRPr="00474E02">
      <w:rPr>
        <w:rFonts w:ascii="Tahoma" w:hAnsi="Tahoma" w:cs="Tahoma"/>
      </w:rPr>
      <w:t xml:space="preserve">Allegato </w:t>
    </w:r>
    <w:r w:rsidR="00701CE7" w:rsidRPr="00474E02">
      <w:rPr>
        <w:rFonts w:ascii="Tahoma" w:hAnsi="Tahoma" w:cs="Tahoma"/>
      </w:rPr>
      <w:t>C</w:t>
    </w:r>
    <w:r w:rsidRPr="00474E02">
      <w:rPr>
        <w:rFonts w:ascii="Tahoma" w:hAnsi="Tahoma" w:cs="Tahoma"/>
      </w:rPr>
      <w:t xml:space="preserve"> rev. </w:t>
    </w:r>
    <w:r w:rsidR="00EA6D2D">
      <w:rPr>
        <w:rFonts w:ascii="Tahoma" w:hAnsi="Tahoma" w:cs="Tahoma"/>
      </w:rPr>
      <w:t>0</w:t>
    </w:r>
    <w:r w:rsidRPr="00474E02">
      <w:rPr>
        <w:rFonts w:ascii="Tahoma" w:hAnsi="Tahoma" w:cs="Tahoma"/>
      </w:rPr>
      <w:t xml:space="preserve"> del </w:t>
    </w:r>
    <w:r w:rsidR="009F3C31">
      <w:rPr>
        <w:rFonts w:ascii="Tahoma" w:hAnsi="Tahoma" w:cs="Tahoma"/>
      </w:rPr>
      <w:t>2</w:t>
    </w:r>
    <w:r w:rsidR="00EA6D2D">
      <w:rPr>
        <w:rFonts w:ascii="Tahoma" w:hAnsi="Tahoma" w:cs="Tahoma"/>
      </w:rPr>
      <w:t>0/10</w:t>
    </w:r>
    <w:r w:rsidRPr="00474E02">
      <w:rPr>
        <w:rFonts w:ascii="Tahoma" w:hAnsi="Tahoma" w:cs="Tahoma"/>
      </w:rPr>
      <w:t>/202</w:t>
    </w:r>
    <w:r w:rsidR="00C50F65">
      <w:rPr>
        <w:rFonts w:ascii="Tahoma" w:hAnsi="Tahoma" w:cs="Tahom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B775" w14:textId="77777777" w:rsidR="007C092F" w:rsidRDefault="007C092F" w:rsidP="001A7E03">
      <w:pPr>
        <w:spacing w:after="0" w:line="240" w:lineRule="auto"/>
      </w:pPr>
      <w:r>
        <w:separator/>
      </w:r>
    </w:p>
  </w:footnote>
  <w:footnote w:type="continuationSeparator" w:id="0">
    <w:p w14:paraId="3EF0455B" w14:textId="77777777" w:rsidR="007C092F" w:rsidRDefault="007C092F" w:rsidP="001A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D9CA" w14:textId="77777777" w:rsidR="006F4AD0" w:rsidRDefault="006F4AD0" w:rsidP="001A7E03">
    <w:pPr>
      <w:pStyle w:val="Intestazione"/>
      <w:jc w:val="center"/>
    </w:pPr>
    <w:r>
      <w:rPr>
        <w:rFonts w:ascii="Times New Roman" w:hAnsi="Times New Roman"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C48C83E" wp14:editId="2F36C339">
          <wp:simplePos x="0" y="0"/>
          <wp:positionH relativeFrom="margin">
            <wp:posOffset>2413635</wp:posOffset>
          </wp:positionH>
          <wp:positionV relativeFrom="margin">
            <wp:posOffset>-1263650</wp:posOffset>
          </wp:positionV>
          <wp:extent cx="1287780" cy="1207770"/>
          <wp:effectExtent l="0" t="0" r="762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07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D5D92B" w14:textId="77777777" w:rsidR="006F4AD0" w:rsidRDefault="006F4AD0" w:rsidP="001A7E03">
    <w:pPr>
      <w:pStyle w:val="Intestazione"/>
      <w:jc w:val="center"/>
    </w:pPr>
  </w:p>
  <w:p w14:paraId="32F94F11" w14:textId="77777777" w:rsidR="006F4AD0" w:rsidRDefault="006F4AD0" w:rsidP="001A7E03">
    <w:pPr>
      <w:pStyle w:val="Intestazione"/>
      <w:jc w:val="center"/>
    </w:pPr>
  </w:p>
  <w:p w14:paraId="215B102D" w14:textId="77777777" w:rsidR="006F4AD0" w:rsidRDefault="006F4AD0" w:rsidP="001A7E03">
    <w:pPr>
      <w:pStyle w:val="Intestazione"/>
      <w:jc w:val="center"/>
    </w:pPr>
  </w:p>
  <w:p w14:paraId="3D884F63" w14:textId="77777777" w:rsidR="006F4AD0" w:rsidRDefault="006F4AD0" w:rsidP="001A7E03">
    <w:pPr>
      <w:pStyle w:val="Intestazione"/>
      <w:jc w:val="center"/>
    </w:pPr>
  </w:p>
  <w:p w14:paraId="315A55EB" w14:textId="77777777" w:rsidR="001A7E03" w:rsidRDefault="001A7E03" w:rsidP="001A7E0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6CC7"/>
    <w:multiLevelType w:val="multilevel"/>
    <w:tmpl w:val="A582EB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8297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0E"/>
    <w:rsid w:val="00035B32"/>
    <w:rsid w:val="000655B0"/>
    <w:rsid w:val="000742EB"/>
    <w:rsid w:val="00094E44"/>
    <w:rsid w:val="000F57F9"/>
    <w:rsid w:val="00106305"/>
    <w:rsid w:val="00113C12"/>
    <w:rsid w:val="001A7E03"/>
    <w:rsid w:val="00295808"/>
    <w:rsid w:val="002F6E46"/>
    <w:rsid w:val="003509D1"/>
    <w:rsid w:val="003869AA"/>
    <w:rsid w:val="003C632C"/>
    <w:rsid w:val="003D3742"/>
    <w:rsid w:val="00474E02"/>
    <w:rsid w:val="00476E9F"/>
    <w:rsid w:val="0048233C"/>
    <w:rsid w:val="00484839"/>
    <w:rsid w:val="004C333E"/>
    <w:rsid w:val="005F4635"/>
    <w:rsid w:val="00632344"/>
    <w:rsid w:val="00693FAE"/>
    <w:rsid w:val="0069585E"/>
    <w:rsid w:val="006F4AD0"/>
    <w:rsid w:val="00701CE7"/>
    <w:rsid w:val="007C092F"/>
    <w:rsid w:val="008371BC"/>
    <w:rsid w:val="00892EAD"/>
    <w:rsid w:val="00935E24"/>
    <w:rsid w:val="0094496C"/>
    <w:rsid w:val="009B4E97"/>
    <w:rsid w:val="009C4476"/>
    <w:rsid w:val="009D586C"/>
    <w:rsid w:val="009F3C31"/>
    <w:rsid w:val="00A30E0E"/>
    <w:rsid w:val="00A4045D"/>
    <w:rsid w:val="00AA1F8F"/>
    <w:rsid w:val="00AC279A"/>
    <w:rsid w:val="00AF4F23"/>
    <w:rsid w:val="00B56587"/>
    <w:rsid w:val="00C50F65"/>
    <w:rsid w:val="00CD54DB"/>
    <w:rsid w:val="00D02DF1"/>
    <w:rsid w:val="00DA3AC6"/>
    <w:rsid w:val="00DB5F0F"/>
    <w:rsid w:val="00E9612A"/>
    <w:rsid w:val="00EA6D2D"/>
    <w:rsid w:val="00ED1712"/>
    <w:rsid w:val="00F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526B"/>
  <w15:docId w15:val="{99BFDC57-F01D-4640-B2F1-DAB170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E24"/>
  </w:style>
  <w:style w:type="paragraph" w:styleId="Titolo1">
    <w:name w:val="heading 1"/>
    <w:basedOn w:val="Normale"/>
    <w:next w:val="Normale"/>
    <w:link w:val="Titolo1Carattere"/>
    <w:qFormat/>
    <w:rsid w:val="00892E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Indirizzointerno">
    <w:name w:val="Indirizzo interno"/>
    <w:basedOn w:val="Corpotesto"/>
    <w:rsid w:val="001A7E03"/>
    <w:pPr>
      <w:spacing w:after="0" w:line="240" w:lineRule="auto"/>
    </w:pPr>
    <w:rPr>
      <w:rFonts w:ascii="Garamond" w:eastAsia="Times New Roman" w:hAnsi="Garamond" w:cs="Times New Roman"/>
      <w:kern w:val="18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7E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7E03"/>
  </w:style>
  <w:style w:type="paragraph" w:styleId="Intestazione">
    <w:name w:val="header"/>
    <w:basedOn w:val="Normale"/>
    <w:link w:val="IntestazioneCarattere"/>
    <w:uiPriority w:val="99"/>
    <w:unhideWhenUsed/>
    <w:rsid w:val="001A7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E03"/>
  </w:style>
  <w:style w:type="paragraph" w:styleId="Pidipagina">
    <w:name w:val="footer"/>
    <w:basedOn w:val="Normale"/>
    <w:link w:val="PidipaginaCarattere"/>
    <w:uiPriority w:val="99"/>
    <w:unhideWhenUsed/>
    <w:rsid w:val="001A7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E03"/>
  </w:style>
  <w:style w:type="character" w:styleId="Collegamentoipertestuale">
    <w:name w:val="Hyperlink"/>
    <w:basedOn w:val="Carpredefinitoparagrafo"/>
    <w:uiPriority w:val="99"/>
    <w:unhideWhenUsed/>
    <w:rsid w:val="002F6E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6E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6E46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92EA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72"/>
    <w:qFormat/>
    <w:rsid w:val="00892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filcarni@pec.it" TargetMode="External"/><Relationship Id="rId1" Type="http://schemas.openxmlformats.org/officeDocument/2006/relationships/hyperlink" Target="mailto:certificazione@corfilca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Stefano Simonella</cp:lastModifiedBy>
  <cp:revision>4</cp:revision>
  <dcterms:created xsi:type="dcterms:W3CDTF">2022-03-22T11:54:00Z</dcterms:created>
  <dcterms:modified xsi:type="dcterms:W3CDTF">2022-10-20T10:57:00Z</dcterms:modified>
</cp:coreProperties>
</file>