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84E45" w14:textId="77777777" w:rsidR="00627AA2" w:rsidRDefault="00000000">
      <w:pPr>
        <w:spacing w:line="360" w:lineRule="auto"/>
        <w:ind w:right="401"/>
        <w:jc w:val="center"/>
      </w:pPr>
      <w:r>
        <w:rPr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</w:rPr>
        <w:t xml:space="preserve">Allegato 5 – </w:t>
      </w:r>
      <w:r>
        <w:rPr>
          <w:b/>
          <w:bCs/>
          <w:sz w:val="22"/>
        </w:rPr>
        <w:t>(Dichiarazione di spesa - rendicontazione).</w:t>
      </w:r>
    </w:p>
    <w:p w14:paraId="2EDFA148" w14:textId="0992533B" w:rsidR="00627AA2" w:rsidRDefault="00000000">
      <w:pPr>
        <w:spacing w:line="360" w:lineRule="auto"/>
        <w:ind w:right="401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Avviso pubblico approvato con DDG n. ___</w:t>
      </w:r>
      <w:r w:rsidR="009C302E">
        <w:rPr>
          <w:rFonts w:ascii="Calibri" w:hAnsi="Calibri" w:cs="Calibri"/>
        </w:rPr>
        <w:t>___</w:t>
      </w:r>
      <w:r>
        <w:rPr>
          <w:rFonts w:ascii="Calibri" w:hAnsi="Calibri" w:cs="Calibri"/>
        </w:rPr>
        <w:t xml:space="preserve">_ del </w:t>
      </w:r>
      <w:r w:rsidR="009C302E">
        <w:rPr>
          <w:rFonts w:ascii="Calibri" w:hAnsi="Calibri" w:cs="Calibri"/>
        </w:rPr>
        <w:t>____</w:t>
      </w:r>
      <w:r>
        <w:rPr>
          <w:rFonts w:ascii="Calibri" w:hAnsi="Calibri" w:cs="Calibri"/>
        </w:rPr>
        <w:t>_______</w:t>
      </w:r>
    </w:p>
    <w:p w14:paraId="543B1681" w14:textId="77777777" w:rsidR="00627AA2" w:rsidRDefault="00000000">
      <w:pPr>
        <w:spacing w:line="360" w:lineRule="auto"/>
        <w:ind w:right="401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“INTERVENTI PER IL RECUPERO, LA FRUIZIONE E LA VALORIZZAZIONE DEI BORGHI MARINARI”</w:t>
      </w:r>
    </w:p>
    <w:p w14:paraId="1C588CF1" w14:textId="77777777" w:rsidR="009C302E" w:rsidRDefault="009C302E">
      <w:pPr>
        <w:jc w:val="right"/>
        <w:rPr>
          <w:rFonts w:ascii="Calibri" w:hAnsi="Calibri" w:cs="Calibri"/>
          <w:b/>
        </w:rPr>
      </w:pPr>
    </w:p>
    <w:p w14:paraId="79DB3A69" w14:textId="4D8FAFD0" w:rsidR="00627AA2" w:rsidRDefault="00000000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Alla Regione Siciliana</w:t>
      </w:r>
    </w:p>
    <w:p w14:paraId="6A5CCF65" w14:textId="77777777" w:rsidR="00627AA2" w:rsidRDefault="00000000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Dipartimento della Pesca Mediterranea</w:t>
      </w:r>
    </w:p>
    <w:p w14:paraId="058D3C46" w14:textId="77777777" w:rsidR="00627AA2" w:rsidRDefault="00000000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Salita dell’Intendenza, 2 - 90133 PALERMO</w:t>
      </w:r>
    </w:p>
    <w:p w14:paraId="164DF018" w14:textId="77777777" w:rsidR="00627AA2" w:rsidRDefault="00000000">
      <w:pPr>
        <w:pStyle w:val="Stile"/>
        <w:spacing w:before="0" w:after="0" w:line="360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dipartimento.pesca@certmail.regione.sicilia.it</w:t>
      </w:r>
    </w:p>
    <w:p w14:paraId="47009811" w14:textId="77777777" w:rsidR="00627AA2" w:rsidRDefault="00627AA2">
      <w:pPr>
        <w:spacing w:line="360" w:lineRule="auto"/>
        <w:ind w:right="401"/>
        <w:jc w:val="center"/>
        <w:rPr>
          <w:rFonts w:ascii="Calibri" w:hAnsi="Calibri" w:cs="Calibri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8"/>
        <w:gridCol w:w="6480"/>
      </w:tblGrid>
      <w:tr w:rsidR="00627AA2" w14:paraId="1A514415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6ABB9" w14:textId="77777777" w:rsidR="00627AA2" w:rsidRDefault="00000000">
            <w:pPr>
              <w:pStyle w:val="Standard"/>
              <w:ind w:right="401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Proponente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6D975" w14:textId="77777777" w:rsidR="00627AA2" w:rsidRDefault="00627AA2">
            <w:pPr>
              <w:pStyle w:val="Standard"/>
              <w:ind w:right="401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27AA2" w14:paraId="3B3552CA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DA6A8" w14:textId="77777777" w:rsidR="00627AA2" w:rsidRDefault="00000000">
            <w:pPr>
              <w:pStyle w:val="Standard"/>
              <w:ind w:right="401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Denominazione Progetto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F4A62" w14:textId="77777777" w:rsidR="00627AA2" w:rsidRDefault="00627AA2">
            <w:pPr>
              <w:pStyle w:val="Standard"/>
              <w:ind w:right="401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07B5EA46" w14:textId="77777777" w:rsidR="00627AA2" w:rsidRDefault="00627AA2">
      <w:pPr>
        <w:pStyle w:val="Standard"/>
        <w:jc w:val="both"/>
        <w:rPr>
          <w:rFonts w:ascii="Times New Roman" w:hAnsi="Times New Roman" w:cs="Times New Roman"/>
          <w:lang w:val="it-IT"/>
        </w:rPr>
      </w:pPr>
    </w:p>
    <w:p w14:paraId="68E93F91" w14:textId="77777777" w:rsidR="00627AA2" w:rsidRDefault="00627AA2">
      <w:pPr>
        <w:pStyle w:val="Standard"/>
        <w:spacing w:line="360" w:lineRule="atLeast"/>
        <w:jc w:val="both"/>
        <w:rPr>
          <w:rFonts w:ascii="Times New Roman" w:hAnsi="Times New Roman" w:cs="Times New Roman"/>
          <w:lang w:val="it-IT"/>
        </w:rPr>
      </w:pPr>
    </w:p>
    <w:p w14:paraId="57388A19" w14:textId="284A1161" w:rsidR="00627AA2" w:rsidRDefault="00000000">
      <w:pPr>
        <w:pStyle w:val="Standard"/>
        <w:spacing w:line="360" w:lineRule="atLeast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Il sottoscritto/a ……………………………………………………………….., nato/a  …………………………………………………, </w:t>
      </w:r>
      <w:proofErr w:type="spellStart"/>
      <w:r>
        <w:rPr>
          <w:rFonts w:ascii="Times New Roman" w:hAnsi="Times New Roman" w:cs="Times New Roman"/>
          <w:lang w:val="it-IT"/>
        </w:rPr>
        <w:t>prov</w:t>
      </w:r>
      <w:proofErr w:type="spellEnd"/>
      <w:r>
        <w:rPr>
          <w:rFonts w:ascii="Times New Roman" w:hAnsi="Times New Roman" w:cs="Times New Roman"/>
          <w:lang w:val="it-IT"/>
        </w:rPr>
        <w:t xml:space="preserve">………….., il ……/……/…………, residente a ………………………………............, </w:t>
      </w:r>
      <w:proofErr w:type="spellStart"/>
      <w:r>
        <w:rPr>
          <w:rFonts w:ascii="Times New Roman" w:hAnsi="Times New Roman" w:cs="Times New Roman"/>
          <w:lang w:val="it-IT"/>
        </w:rPr>
        <w:t>prov</w:t>
      </w:r>
      <w:proofErr w:type="spellEnd"/>
      <w:r>
        <w:rPr>
          <w:rFonts w:ascii="Times New Roman" w:hAnsi="Times New Roman" w:cs="Times New Roman"/>
          <w:lang w:val="it-IT"/>
        </w:rPr>
        <w:t>………………….,  in via/piazza ……………………………………………………., n. ……….. CAP …</w:t>
      </w:r>
      <w:r w:rsidR="00C73253">
        <w:rPr>
          <w:rFonts w:ascii="Times New Roman" w:hAnsi="Times New Roman" w:cs="Times New Roman"/>
          <w:lang w:val="it-IT"/>
        </w:rPr>
        <w:t>…..</w:t>
      </w:r>
      <w:r>
        <w:rPr>
          <w:rFonts w:ascii="Times New Roman" w:hAnsi="Times New Roman" w:cs="Times New Roman"/>
          <w:lang w:val="it-IT"/>
        </w:rPr>
        <w:t>… in qualità di legale rappresentante della …………………………………………………………….,  C.F………………………………, partita IVA n.………………………………………,  con sede legale a ………………..……., prov. ………, in via/piazza ………………….. ……………………., n. …</w:t>
      </w:r>
      <w:r w:rsidR="00C73253">
        <w:rPr>
          <w:rFonts w:ascii="Times New Roman" w:hAnsi="Times New Roman" w:cs="Times New Roman"/>
          <w:lang w:val="it-IT"/>
        </w:rPr>
        <w:t>..</w:t>
      </w:r>
      <w:r>
        <w:rPr>
          <w:rFonts w:ascii="Times New Roman" w:hAnsi="Times New Roman" w:cs="Times New Roman"/>
          <w:lang w:val="it-IT"/>
        </w:rPr>
        <w:t xml:space="preserve">., CAP ……………., PEC  …..…......……………...……………………. MAIL  …….…..…......………….…..…. </w:t>
      </w:r>
      <w:proofErr w:type="spellStart"/>
      <w:r>
        <w:rPr>
          <w:rFonts w:ascii="Times New Roman" w:hAnsi="Times New Roman" w:cs="Times New Roman"/>
          <w:lang w:val="it-IT"/>
        </w:rPr>
        <w:t>tel</w:t>
      </w:r>
      <w:proofErr w:type="spellEnd"/>
      <w:r w:rsidR="009C302E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……...…..………………..</w:t>
      </w:r>
    </w:p>
    <w:p w14:paraId="2F16B48E" w14:textId="77777777" w:rsidR="00627AA2" w:rsidRDefault="00627AA2">
      <w:pPr>
        <w:pStyle w:val="Standard"/>
        <w:spacing w:line="360" w:lineRule="atLeast"/>
        <w:jc w:val="both"/>
        <w:rPr>
          <w:rFonts w:ascii="Times New Roman" w:hAnsi="Times New Roman" w:cs="Times New Roman"/>
          <w:lang w:val="it-IT"/>
        </w:rPr>
      </w:pPr>
    </w:p>
    <w:p w14:paraId="15196C67" w14:textId="56AFE884" w:rsidR="00627AA2" w:rsidRDefault="00000000">
      <w:pPr>
        <w:pStyle w:val="Standard"/>
        <w:spacing w:line="360" w:lineRule="atLeast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in relazione alle attività finanziate di cui al D.D.G n. ………………...del ………………... con il quale è stato concesso un contributo pubblico di € ……………………………. pari al</w:t>
      </w:r>
      <w:r w:rsidR="00C73253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_____ % al netto di IVA del costo dell’intero Progetto, ai sensi dell’art. 47 del D.P.R. 28/12/2000 n. 445, consapevole delle responsabilità penali cui può andare incontro in caso di dichiarazione mendace o di esibizione di atto falso o contenente dati non rispondenti a verità, ai sensi dell’art. 76 del D.P.R. 28/12/2000 n. 445</w:t>
      </w:r>
    </w:p>
    <w:p w14:paraId="0B606378" w14:textId="77777777" w:rsidR="00627AA2" w:rsidRDefault="00627AA2">
      <w:pPr>
        <w:pStyle w:val="Standard"/>
        <w:spacing w:line="360" w:lineRule="atLeast"/>
        <w:jc w:val="center"/>
        <w:rPr>
          <w:rFonts w:ascii="Times New Roman" w:hAnsi="Times New Roman" w:cs="Times New Roman"/>
          <w:b/>
          <w:lang w:val="it-IT"/>
        </w:rPr>
      </w:pPr>
    </w:p>
    <w:p w14:paraId="0BD4A0FA" w14:textId="77777777" w:rsidR="00627AA2" w:rsidRDefault="00000000">
      <w:pPr>
        <w:pStyle w:val="Standard"/>
        <w:spacing w:line="360" w:lineRule="atLeast"/>
        <w:jc w:val="center"/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lang w:val="it-IT"/>
        </w:rPr>
        <w:t>DICHIARA</w:t>
      </w:r>
    </w:p>
    <w:p w14:paraId="77305B01" w14:textId="77777777" w:rsidR="00627AA2" w:rsidRDefault="00627AA2">
      <w:pPr>
        <w:pStyle w:val="Standard"/>
        <w:spacing w:line="360" w:lineRule="atLeast"/>
        <w:jc w:val="center"/>
        <w:rPr>
          <w:rFonts w:ascii="Times New Roman" w:hAnsi="Times New Roman" w:cs="Times New Roman"/>
          <w:b/>
          <w:lang w:val="it-IT"/>
        </w:rPr>
      </w:pPr>
    </w:p>
    <w:p w14:paraId="15201A72" w14:textId="77777777" w:rsidR="00627AA2" w:rsidRDefault="00000000">
      <w:pPr>
        <w:pStyle w:val="Standard"/>
        <w:spacing w:line="360" w:lineRule="atLeast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□ Che le spese sostenute e rendicontate pari al 100 % del costo del Progetto approvato ammontano a Euro____________________   al netto di IVA.</w:t>
      </w:r>
    </w:p>
    <w:p w14:paraId="0BA33C3E" w14:textId="77777777" w:rsidR="00627AA2" w:rsidRDefault="00627AA2">
      <w:pPr>
        <w:pStyle w:val="Standard"/>
        <w:spacing w:line="360" w:lineRule="atLeast"/>
        <w:jc w:val="both"/>
        <w:rPr>
          <w:rFonts w:ascii="Times New Roman" w:hAnsi="Times New Roman" w:cs="Times New Roman"/>
          <w:lang w:val="it-IT"/>
        </w:rPr>
      </w:pPr>
    </w:p>
    <w:p w14:paraId="104ACC2D" w14:textId="77777777" w:rsidR="00627AA2" w:rsidRDefault="00000000">
      <w:pPr>
        <w:pStyle w:val="Standard"/>
        <w:spacing w:line="360" w:lineRule="atLeast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□ Che il progetto è stato realizzato conformemente alla proposta progettuale approvata e nel rispetto delle indicazioni contenute nell’Avviso e nella normativa di riferimento.</w:t>
      </w:r>
    </w:p>
    <w:p w14:paraId="20878FEC" w14:textId="77777777" w:rsidR="00627AA2" w:rsidRDefault="00627AA2">
      <w:pPr>
        <w:pStyle w:val="Standard"/>
        <w:spacing w:line="360" w:lineRule="atLeast"/>
        <w:ind w:left="360"/>
        <w:jc w:val="both"/>
        <w:rPr>
          <w:rFonts w:ascii="Times New Roman" w:hAnsi="Times New Roman" w:cs="Times New Roman"/>
          <w:lang w:val="it-IT"/>
        </w:rPr>
      </w:pPr>
    </w:p>
    <w:p w14:paraId="0BA925B5" w14:textId="77777777" w:rsidR="00627AA2" w:rsidRDefault="00000000">
      <w:pPr>
        <w:pStyle w:val="Standard"/>
        <w:spacing w:line="360" w:lineRule="atLeast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RENDICONTO DELLA SPESA COMPRENSIVO ANCHE DEL COFINANZIAMENTO</w:t>
      </w:r>
    </w:p>
    <w:tbl>
      <w:tblPr>
        <w:tblW w:w="9628" w:type="dxa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7"/>
        <w:gridCol w:w="2410"/>
        <w:gridCol w:w="1275"/>
        <w:gridCol w:w="851"/>
        <w:gridCol w:w="1559"/>
        <w:gridCol w:w="2126"/>
      </w:tblGrid>
      <w:tr w:rsidR="00627AA2" w14:paraId="48792076" w14:textId="77777777">
        <w:trPr>
          <w:trHeight w:val="1077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8437A" w14:textId="77777777" w:rsidR="00627AA2" w:rsidRDefault="00000000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Macrovoci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spesa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19E67" w14:textId="77777777" w:rsidR="00627AA2" w:rsidRDefault="00000000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Descrizione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68B4A" w14:textId="77777777" w:rsidR="00627AA2" w:rsidRDefault="00000000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Imponibile in €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A86B9" w14:textId="77777777" w:rsidR="00627AA2" w:rsidRDefault="00000000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IVA in 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F562D" w14:textId="77777777" w:rsidR="00627AA2" w:rsidRDefault="00000000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n. fattura e data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(altro specificare)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09D690" w14:textId="77777777" w:rsidR="00627AA2" w:rsidRDefault="00000000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Tracciabilità pagamenti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(CRO bonifico, estratto c/c)</w:t>
            </w:r>
          </w:p>
        </w:tc>
      </w:tr>
      <w:tr w:rsidR="00627AA2" w14:paraId="4573759A" w14:textId="77777777">
        <w:tc>
          <w:tcPr>
            <w:tcW w:w="140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F3A03" w14:textId="77777777" w:rsidR="00627AA2" w:rsidRDefault="00627AA2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17B8D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DB0BC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1CDF9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B3B5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25EFF6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36FBCBA4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3687D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C718E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D2F06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1DC3D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AC894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3DCD5A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0E953204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0132A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C2221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606CE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FFD3B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28598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4BE4CC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644D2F88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C7702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E3A01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40DA1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BCE75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C0073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89FA1E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3362CDD0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55E0F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61D46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DC644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C2401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F33D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491977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0F9940EA" w14:textId="77777777">
        <w:trPr>
          <w:trHeight w:val="168"/>
        </w:trPr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E6779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46EAA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64435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34D90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382E1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0A510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1A4E486C" w14:textId="77777777">
        <w:tc>
          <w:tcPr>
            <w:tcW w:w="140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C0C48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FCD45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2A2DE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EC71C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95A4F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AA5A12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2B4FBE0F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D0F95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B9161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536AB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EFE56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FF645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67846A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0AC338F2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B207D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A297C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65E3A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9AB4A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D1604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C27304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62FAA92E" w14:textId="77777777">
        <w:tc>
          <w:tcPr>
            <w:tcW w:w="140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C633E" w14:textId="77777777" w:rsidR="00627AA2" w:rsidRDefault="00627AA2">
            <w:p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83EBB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B537D" w14:textId="77777777" w:rsidR="00627AA2" w:rsidRDefault="00627AA2">
            <w:pPr>
              <w:suppressAutoHyphens w:val="0"/>
              <w:rPr>
                <w:rFonts w:ascii="Times New Roman" w:hAnsi="Times New Roman" w:cs="Times New Roman"/>
                <w:color w:val="00008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ECE27" w14:textId="77777777" w:rsidR="00627AA2" w:rsidRDefault="00627AA2">
            <w:pPr>
              <w:suppressAutoHyphens w:val="0"/>
              <w:rPr>
                <w:rFonts w:ascii="Times New Roman" w:hAnsi="Times New Roman" w:cs="Times New Roman"/>
                <w:color w:val="00008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7B604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0E7711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6BDC3F5A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93A07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40319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  <w:b/>
                <w:bCs/>
                <w:color w:val="00008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7A6C7" w14:textId="77777777" w:rsidR="00627AA2" w:rsidRDefault="00627AA2">
            <w:pPr>
              <w:suppressAutoHyphens w:val="0"/>
              <w:rPr>
                <w:rFonts w:ascii="Times New Roman" w:hAnsi="Times New Roman" w:cs="Times New Roman"/>
                <w:color w:val="00008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61230" w14:textId="77777777" w:rsidR="00627AA2" w:rsidRDefault="00627AA2">
            <w:pPr>
              <w:suppressAutoHyphens w:val="0"/>
              <w:rPr>
                <w:rFonts w:ascii="Times New Roman" w:hAnsi="Times New Roman" w:cs="Times New Roman"/>
                <w:color w:val="00008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47282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09D279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0DE89B20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73FE6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B6373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3073A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8E461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E52CD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5B5C17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261CA158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3DA04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F988E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C55E8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86259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1CB98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BC6934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2658A979" w14:textId="77777777">
        <w:trPr>
          <w:trHeight w:val="280"/>
        </w:trPr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68250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20CA1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  <w:b/>
                <w:bCs/>
                <w:color w:val="00008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B66F7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9C98C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60C6C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478225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64B053ED" w14:textId="77777777">
        <w:tc>
          <w:tcPr>
            <w:tcW w:w="140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A4D3E" w14:textId="77777777" w:rsidR="00627AA2" w:rsidRDefault="00627AA2">
            <w:p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0589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B3395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6BAA9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3D5EF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32B48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167DC61A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0A528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CC540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7FA4D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A0B7A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7274E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ABA8F7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180813EC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59A06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2DC6E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F325D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C01C8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D5A5A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C022E8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1660B36C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0FEF5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1B5A7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2876F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276E8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863FE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60EC93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545122FF" w14:textId="77777777">
        <w:tc>
          <w:tcPr>
            <w:tcW w:w="140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FFEFE" w14:textId="77777777" w:rsidR="00627AA2" w:rsidRDefault="00627AA2">
            <w:p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6180F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5E3BA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DF5BF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94314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9F3F6E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3DCF88C0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867C7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220A7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B549A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958AF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C0903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D2B751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798AA210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DFDEC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32E35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0A189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1EF64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9BB60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F628DE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5AF9D12D" w14:textId="77777777"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842B6" w14:textId="77777777" w:rsidR="00627AA2" w:rsidRDefault="00627AA2">
            <w:pPr>
              <w:suppressAutoHyphens w:val="0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4268B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787F3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74CDE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CC773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C68B5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27AA2" w14:paraId="7EFC3708" w14:textId="77777777"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A9B11" w14:textId="77777777" w:rsidR="00627AA2" w:rsidRDefault="00000000">
            <w:pPr>
              <w:suppressAutoHyphens w:val="0"/>
            </w:pPr>
            <w:r>
              <w:rPr>
                <w:rFonts w:ascii="Times New Roman" w:hAnsi="Times New Roman" w:cs="Times New Roman"/>
                <w:b/>
                <w:bCs/>
              </w:rPr>
              <w:t xml:space="preserve">Totale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(100 % del costo del progetto)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BAE59" w14:textId="77777777" w:rsidR="00627AA2" w:rsidRDefault="00627AA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C57A3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AD0C0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702A3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BCD31F" w14:textId="77777777" w:rsidR="00627AA2" w:rsidRDefault="00627AA2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14:paraId="2CD827F7" w14:textId="77777777" w:rsidR="00627AA2" w:rsidRDefault="00627AA2">
      <w:pPr>
        <w:pStyle w:val="Standard"/>
        <w:rPr>
          <w:rFonts w:ascii="Times New Roman" w:hAnsi="Times New Roman" w:cs="Times New Roman"/>
          <w:lang w:val="it-IT"/>
        </w:rPr>
      </w:pPr>
    </w:p>
    <w:p w14:paraId="7B820485" w14:textId="77777777" w:rsidR="00627AA2" w:rsidRDefault="00627AA2">
      <w:pPr>
        <w:pStyle w:val="Standard"/>
        <w:rPr>
          <w:rFonts w:ascii="Times New Roman" w:hAnsi="Times New Roman" w:cs="Times New Roman"/>
          <w:lang w:val="it-IT"/>
        </w:rPr>
      </w:pPr>
    </w:p>
    <w:p w14:paraId="45F461B2" w14:textId="77777777" w:rsidR="00627AA2" w:rsidRDefault="00000000">
      <w:pPr>
        <w:pStyle w:val="Standard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data ……….….….…..….</w:t>
      </w:r>
    </w:p>
    <w:p w14:paraId="4B54BB69" w14:textId="77777777" w:rsidR="00627AA2" w:rsidRDefault="00627AA2">
      <w:pPr>
        <w:pStyle w:val="Standard"/>
        <w:rPr>
          <w:rFonts w:ascii="Times New Roman" w:hAnsi="Times New Roman" w:cs="Times New Roman"/>
          <w:lang w:val="it-IT"/>
        </w:rPr>
      </w:pPr>
    </w:p>
    <w:p w14:paraId="0CA68B81" w14:textId="77777777" w:rsidR="00627AA2" w:rsidRDefault="00627AA2">
      <w:pPr>
        <w:pStyle w:val="Standard"/>
        <w:rPr>
          <w:rFonts w:ascii="Times New Roman" w:hAnsi="Times New Roman" w:cs="Times New Roman"/>
          <w:lang w:val="it-IT"/>
        </w:rPr>
      </w:pPr>
    </w:p>
    <w:p w14:paraId="6C429DF7" w14:textId="77777777" w:rsidR="00627AA2" w:rsidRDefault="00000000">
      <w:pPr>
        <w:pStyle w:val="Standard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  <w:t xml:space="preserve">                       Il Legale Rappresentante</w:t>
      </w:r>
    </w:p>
    <w:p w14:paraId="52B2FF38" w14:textId="77777777" w:rsidR="00627AA2" w:rsidRDefault="00627AA2">
      <w:pPr>
        <w:pStyle w:val="Standard"/>
        <w:rPr>
          <w:rFonts w:ascii="Times New Roman" w:hAnsi="Times New Roman" w:cs="Times New Roman"/>
          <w:lang w:val="it-IT"/>
        </w:rPr>
      </w:pPr>
    </w:p>
    <w:p w14:paraId="37F5F62A" w14:textId="77777777" w:rsidR="00627AA2" w:rsidRDefault="00000000">
      <w:pPr>
        <w:pStyle w:val="Standard"/>
      </w:pP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  <w:t>____________________________</w:t>
      </w:r>
      <w:r>
        <w:rPr>
          <w:sz w:val="22"/>
          <w:szCs w:val="22"/>
          <w:lang w:val="it-IT"/>
        </w:rPr>
        <w:t>______</w:t>
      </w:r>
    </w:p>
    <w:p w14:paraId="71F17588" w14:textId="77777777" w:rsidR="00627AA2" w:rsidRDefault="00627AA2">
      <w:pPr>
        <w:pStyle w:val="Standard"/>
        <w:rPr>
          <w:lang w:val="it-IT"/>
        </w:rPr>
      </w:pPr>
    </w:p>
    <w:sectPr w:rsidR="00627AA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0E98C" w14:textId="77777777" w:rsidR="00481314" w:rsidRDefault="00481314">
      <w:r>
        <w:separator/>
      </w:r>
    </w:p>
  </w:endnote>
  <w:endnote w:type="continuationSeparator" w:id="0">
    <w:p w14:paraId="4BA12396" w14:textId="77777777" w:rsidR="00481314" w:rsidRDefault="0048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orndale">
    <w:charset w:val="00"/>
    <w:family w:val="auto"/>
    <w:pitch w:val="variable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79AFE" w14:textId="77777777" w:rsidR="00481314" w:rsidRDefault="00481314">
      <w:r>
        <w:rPr>
          <w:color w:val="000000"/>
        </w:rPr>
        <w:separator/>
      </w:r>
    </w:p>
  </w:footnote>
  <w:footnote w:type="continuationSeparator" w:id="0">
    <w:p w14:paraId="3DB481DD" w14:textId="77777777" w:rsidR="00481314" w:rsidRDefault="00481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6D08C0"/>
    <w:multiLevelType w:val="multilevel"/>
    <w:tmpl w:val="D9C88394"/>
    <w:styleLink w:val="WW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37A60"/>
    <w:multiLevelType w:val="multilevel"/>
    <w:tmpl w:val="EB76BB76"/>
    <w:styleLink w:val="WWNum4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3CE26782"/>
    <w:multiLevelType w:val="multilevel"/>
    <w:tmpl w:val="54047BF2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BCA5BC4"/>
    <w:multiLevelType w:val="multilevel"/>
    <w:tmpl w:val="71EE1B1A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749A010A"/>
    <w:multiLevelType w:val="multilevel"/>
    <w:tmpl w:val="0FCC7AA2"/>
    <w:styleLink w:val="WWNum2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Times New Roman" w:hAnsi="Times New Roman" w:cs="Wingdings"/>
      </w:rPr>
    </w:lvl>
  </w:abstractNum>
  <w:num w:numId="1" w16cid:durableId="827400298">
    <w:abstractNumId w:val="2"/>
  </w:num>
  <w:num w:numId="2" w16cid:durableId="162166357">
    <w:abstractNumId w:val="3"/>
  </w:num>
  <w:num w:numId="3" w16cid:durableId="444160389">
    <w:abstractNumId w:val="4"/>
  </w:num>
  <w:num w:numId="4" w16cid:durableId="450394901">
    <w:abstractNumId w:val="0"/>
  </w:num>
  <w:num w:numId="5" w16cid:durableId="671298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AA2"/>
    <w:rsid w:val="00481314"/>
    <w:rsid w:val="005E48A2"/>
    <w:rsid w:val="00627AA2"/>
    <w:rsid w:val="00696A09"/>
    <w:rsid w:val="00965571"/>
    <w:rsid w:val="009C302E"/>
    <w:rsid w:val="00A82F25"/>
    <w:rsid w:val="00C7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E74B"/>
  <w15:docId w15:val="{A750FA0E-5A45-4FFB-AD0C-390FB4F57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StandardWW">
    <w:name w:val="Standard (WW)"/>
  </w:style>
  <w:style w:type="paragraph" w:customStyle="1" w:styleId="ListContents">
    <w:name w:val="List Contents"/>
    <w:basedOn w:val="Standard"/>
    <w:pPr>
      <w:widowControl w:val="0"/>
      <w:ind w:left="567"/>
    </w:pPr>
    <w:rPr>
      <w:rFonts w:ascii="Thorndale" w:eastAsia="Andale Sans UI" w:hAnsi="Thorndale" w:cs="Thorndale"/>
    </w:rPr>
  </w:style>
  <w:style w:type="paragraph" w:styleId="NormaleWeb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  <w:lang w:eastAsia="it-IT"/>
    </w:rPr>
  </w:style>
  <w:style w:type="paragraph" w:customStyle="1" w:styleId="caption1">
    <w:name w:val="caption1"/>
    <w:basedOn w:val="Standard"/>
    <w:pPr>
      <w:suppressLineNumbers/>
      <w:spacing w:before="120" w:after="120"/>
    </w:pPr>
    <w:rPr>
      <w:rFonts w:cs="Lucida Sans"/>
      <w:i/>
      <w:iCs/>
    </w:rPr>
  </w:style>
  <w:style w:type="paragraph" w:styleId="Titolo">
    <w:name w:val="Title"/>
    <w:basedOn w:val="Standard"/>
    <w:next w:val="Textbody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ListLabel36">
    <w:name w:val="ListLabel 36"/>
  </w:style>
  <w:style w:type="character" w:customStyle="1" w:styleId="ListLabel35">
    <w:name w:val="ListLabel 35"/>
  </w:style>
  <w:style w:type="character" w:customStyle="1" w:styleId="ListLabel34">
    <w:name w:val="ListLabel 34"/>
  </w:style>
  <w:style w:type="character" w:customStyle="1" w:styleId="ListLabel33">
    <w:name w:val="ListLabel 33"/>
  </w:style>
  <w:style w:type="character" w:customStyle="1" w:styleId="ListLabel32">
    <w:name w:val="ListLabel 32"/>
  </w:style>
  <w:style w:type="character" w:customStyle="1" w:styleId="ListLabel31">
    <w:name w:val="ListLabel 31"/>
  </w:style>
  <w:style w:type="character" w:customStyle="1" w:styleId="ListLabel30">
    <w:name w:val="ListLabel 30"/>
  </w:style>
  <w:style w:type="character" w:customStyle="1" w:styleId="ListLabel29">
    <w:name w:val="ListLabel 29"/>
  </w:style>
  <w:style w:type="character" w:customStyle="1" w:styleId="ListLabel28">
    <w:name w:val="ListLabel 28"/>
  </w:style>
  <w:style w:type="character" w:customStyle="1" w:styleId="ListLabel27">
    <w:name w:val="ListLabel 27"/>
  </w:style>
  <w:style w:type="character" w:customStyle="1" w:styleId="ListLabel26">
    <w:name w:val="ListLabel 26"/>
  </w:style>
  <w:style w:type="character" w:customStyle="1" w:styleId="ListLabel25">
    <w:name w:val="ListLabel 25"/>
  </w:style>
  <w:style w:type="character" w:customStyle="1" w:styleId="ListLabel24">
    <w:name w:val="ListLabel 24"/>
  </w:style>
  <w:style w:type="character" w:customStyle="1" w:styleId="ListLabel23">
    <w:name w:val="ListLabel 23"/>
  </w:style>
  <w:style w:type="character" w:customStyle="1" w:styleId="ListLabel22">
    <w:name w:val="ListLabel 22"/>
  </w:style>
  <w:style w:type="character" w:customStyle="1" w:styleId="ListLabel21">
    <w:name w:val="ListLabel 21"/>
  </w:style>
  <w:style w:type="character" w:customStyle="1" w:styleId="ListLabel20">
    <w:name w:val="ListLabel 20"/>
  </w:style>
  <w:style w:type="character" w:customStyle="1" w:styleId="ListLabel19">
    <w:name w:val="ListLabel 19"/>
  </w:style>
  <w:style w:type="character" w:customStyle="1" w:styleId="ListLabel18">
    <w:name w:val="ListLabel 18"/>
    <w:rPr>
      <w:rFonts w:cs="Wingdings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6">
    <w:name w:val="ListLabel 16"/>
    <w:rPr>
      <w:rFonts w:cs="Symbol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3">
    <w:name w:val="ListLabel 13"/>
    <w:rPr>
      <w:rFonts w:cs="Symbol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9">
    <w:name w:val="ListLabel 9"/>
    <w:rPr>
      <w:rFonts w:cs="Wingdings"/>
    </w:rPr>
  </w:style>
  <w:style w:type="character" w:customStyle="1" w:styleId="ListLabel8">
    <w:name w:val="ListLabel 8"/>
    <w:rPr>
      <w:rFonts w:cs="Courier New"/>
    </w:rPr>
  </w:style>
  <w:style w:type="character" w:customStyle="1" w:styleId="ListLabel7">
    <w:name w:val="ListLabel 7"/>
    <w:rPr>
      <w:rFonts w:cs="Symbol"/>
    </w:rPr>
  </w:style>
  <w:style w:type="character" w:customStyle="1" w:styleId="ListLabel6">
    <w:name w:val="ListLabel 6"/>
    <w:rPr>
      <w:rFonts w:cs="Wingdings"/>
    </w:rPr>
  </w:style>
  <w:style w:type="character" w:customStyle="1" w:styleId="ListLabel5">
    <w:name w:val="ListLabel 5"/>
    <w:rPr>
      <w:rFonts w:cs="Courier New"/>
    </w:rPr>
  </w:style>
  <w:style w:type="character" w:customStyle="1" w:styleId="ListLabel4">
    <w:name w:val="ListLabel 4"/>
    <w:rPr>
      <w:rFonts w:cs="Symbol"/>
    </w:rPr>
  </w:style>
  <w:style w:type="character" w:customStyle="1" w:styleId="ListLabel3">
    <w:name w:val="ListLabel 3"/>
    <w:rPr>
      <w:rFonts w:cs="Wingdings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DefaultParagraphFontWW">
    <w:name w:val="Default Paragraph Font (WW)"/>
  </w:style>
  <w:style w:type="paragraph" w:customStyle="1" w:styleId="Stile">
    <w:name w:val="Stile"/>
    <w:basedOn w:val="Normale"/>
    <w:next w:val="Corpotesto"/>
    <w:pPr>
      <w:suppressAutoHyphens w:val="0"/>
      <w:autoSpaceDE w:val="0"/>
      <w:spacing w:before="240" w:after="240"/>
      <w:jc w:val="both"/>
      <w:textAlignment w:val="auto"/>
    </w:pPr>
    <w:rPr>
      <w:rFonts w:ascii="Times New Roman" w:eastAsia="Calibri" w:hAnsi="Times New Roman" w:cs="Times New Roman"/>
      <w:kern w:val="0"/>
      <w:szCs w:val="20"/>
      <w:lang w:eastAsia="it-IT" w:bidi="ar-SA"/>
    </w:rPr>
  </w:style>
  <w:style w:type="character" w:customStyle="1" w:styleId="CorpodeltestoCarattere">
    <w:name w:val="Corpo del testo Carattere"/>
    <w:rPr>
      <w:rFonts w:ascii="Times New Roman" w:eastAsia="Calibri" w:hAnsi="Times New Roman" w:cs="Times New Roman"/>
      <w:kern w:val="0"/>
      <w:szCs w:val="20"/>
      <w:lang w:val="it-IT" w:eastAsia="it-IT" w:bidi="ar-SA"/>
    </w:rPr>
  </w:style>
  <w:style w:type="paragraph" w:styleId="Corpotesto">
    <w:name w:val="Body Text"/>
    <w:basedOn w:val="Normale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rPr>
      <w:szCs w:val="21"/>
      <w:lang w:val="it-IT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NoListWW">
    <w:name w:val="No List (WW)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DiPrazza.Rosario</dc:creator>
  <cp:lastModifiedBy>Leonardo Catagnano</cp:lastModifiedBy>
  <cp:revision>4</cp:revision>
  <cp:lastPrinted>2021-08-04T16:32:00Z</cp:lastPrinted>
  <dcterms:created xsi:type="dcterms:W3CDTF">2024-10-01T18:31:00Z</dcterms:created>
  <dcterms:modified xsi:type="dcterms:W3CDTF">2024-10-02T10:58:00Z</dcterms:modified>
</cp:coreProperties>
</file>